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6800A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155ACB17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572DE175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2C58DC09" w14:textId="77777777" w:rsidTr="00434BDD">
        <w:trPr>
          <w:trHeight w:val="1295"/>
        </w:trPr>
        <w:tc>
          <w:tcPr>
            <w:tcW w:w="9882" w:type="dxa"/>
          </w:tcPr>
          <w:p w14:paraId="162F36E0" w14:textId="001973B4" w:rsidR="007C10E0" w:rsidRPr="003903CF" w:rsidRDefault="002E1364" w:rsidP="008F45D9">
            <w:pPr>
              <w:jc w:val="both"/>
              <w:rPr>
                <w:rFonts w:ascii="Times New Roman" w:hAnsi="Times New Roman"/>
                <w:color w:val="FF0000"/>
              </w:rPr>
            </w:pPr>
            <w:r w:rsidRPr="005D0771">
              <w:rPr>
                <w:rFonts w:ascii="Times New Roman" w:hAnsi="Times New Roman"/>
              </w:rPr>
              <w:t xml:space="preserve">постановление администрации Алексеевского </w:t>
            </w:r>
            <w:r w:rsidR="00406C57">
              <w:rPr>
                <w:rFonts w:ascii="Times New Roman" w:hAnsi="Times New Roman"/>
              </w:rPr>
              <w:t>муниципального</w:t>
            </w:r>
            <w:r w:rsidRPr="005D0771">
              <w:rPr>
                <w:rFonts w:ascii="Times New Roman" w:hAnsi="Times New Roman"/>
              </w:rPr>
              <w:t xml:space="preserve"> округа</w:t>
            </w:r>
            <w:r w:rsidR="00CD5AA9">
              <w:rPr>
                <w:rFonts w:ascii="Times New Roman" w:hAnsi="Times New Roman"/>
              </w:rPr>
              <w:t xml:space="preserve"> </w:t>
            </w:r>
            <w:r w:rsidR="00FC068B" w:rsidRPr="00FC068B">
              <w:rPr>
                <w:rFonts w:ascii="Times New Roman" w:hAnsi="Times New Roman"/>
              </w:rPr>
              <w:t xml:space="preserve">«О внесении изменений в постановление администрации Алексеевского </w:t>
            </w:r>
            <w:r w:rsidR="00FC068B" w:rsidRPr="00B6337E">
              <w:rPr>
                <w:rFonts w:ascii="Times New Roman" w:hAnsi="Times New Roman"/>
                <w:color w:val="000000" w:themeColor="text1"/>
              </w:rPr>
              <w:t xml:space="preserve">городского </w:t>
            </w:r>
            <w:r w:rsidR="00FC068B" w:rsidRPr="00FC068B">
              <w:rPr>
                <w:rFonts w:ascii="Times New Roman" w:hAnsi="Times New Roman"/>
              </w:rPr>
              <w:t xml:space="preserve">округа от </w:t>
            </w:r>
            <w:r w:rsidR="008F45D9">
              <w:rPr>
                <w:rFonts w:ascii="Times New Roman" w:hAnsi="Times New Roman"/>
              </w:rPr>
              <w:t>13</w:t>
            </w:r>
            <w:r w:rsidR="00FC068B" w:rsidRPr="00FC068B">
              <w:rPr>
                <w:rFonts w:ascii="Times New Roman" w:hAnsi="Times New Roman"/>
              </w:rPr>
              <w:t xml:space="preserve"> </w:t>
            </w:r>
            <w:r w:rsidR="008F45D9">
              <w:rPr>
                <w:rFonts w:ascii="Times New Roman" w:hAnsi="Times New Roman"/>
              </w:rPr>
              <w:t>августа</w:t>
            </w:r>
            <w:r w:rsidR="00FC068B" w:rsidRPr="00FC068B">
              <w:rPr>
                <w:rFonts w:ascii="Times New Roman" w:hAnsi="Times New Roman"/>
              </w:rPr>
              <w:t xml:space="preserve"> 20</w:t>
            </w:r>
            <w:r w:rsidR="008F45D9">
              <w:rPr>
                <w:rFonts w:ascii="Times New Roman" w:hAnsi="Times New Roman"/>
              </w:rPr>
              <w:t>21</w:t>
            </w:r>
            <w:r w:rsidR="00FC068B" w:rsidRPr="00FC068B">
              <w:rPr>
                <w:rFonts w:ascii="Times New Roman" w:hAnsi="Times New Roman"/>
              </w:rPr>
              <w:t xml:space="preserve"> года № </w:t>
            </w:r>
            <w:r w:rsidR="008F45D9">
              <w:rPr>
                <w:rFonts w:ascii="Times New Roman" w:hAnsi="Times New Roman"/>
              </w:rPr>
              <w:t>583</w:t>
            </w:r>
            <w:r w:rsidR="00FC068B" w:rsidRPr="00FC068B">
              <w:rPr>
                <w:rFonts w:ascii="Times New Roman" w:hAnsi="Times New Roman"/>
              </w:rPr>
              <w:t>»</w:t>
            </w:r>
          </w:p>
        </w:tc>
      </w:tr>
      <w:tr w:rsidR="007C10E0" w14:paraId="16B7F7FE" w14:textId="77777777" w:rsidTr="00434BDD">
        <w:tc>
          <w:tcPr>
            <w:tcW w:w="9882" w:type="dxa"/>
          </w:tcPr>
          <w:p w14:paraId="67FE02A2" w14:textId="27DE71FA" w:rsidR="007C10E0" w:rsidRPr="005B23F3" w:rsidRDefault="007C10E0" w:rsidP="006C2A7B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E1317" w:rsidRPr="00BC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</w:t>
            </w:r>
            <w:r w:rsidR="00406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FE1317" w:rsidRPr="00BC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разработан в </w:t>
            </w:r>
            <w:r w:rsidR="00FC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с </w:t>
            </w:r>
            <w:r w:rsidR="006C2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внесением изменений в Федеральный закон от 18 июля 2011 года № 223-ФЗ «О закупках товаров,  работ, услуг отдельными видами юридических лиц» и приведением в соответствие с Федеральным законом № 223-ФЗ Типового положения о закупке товаров, работ, услуг.</w:t>
            </w:r>
          </w:p>
        </w:tc>
      </w:tr>
      <w:tr w:rsidR="007C10E0" w14:paraId="753EAA18" w14:textId="77777777" w:rsidTr="00434BDD">
        <w:tc>
          <w:tcPr>
            <w:tcW w:w="9882" w:type="dxa"/>
          </w:tcPr>
          <w:p w14:paraId="2AB17768" w14:textId="77777777" w:rsidR="007C10E0" w:rsidRPr="005C2B65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4C6" w:rsidRPr="001724C6" w14:paraId="0BB4018F" w14:textId="77777777" w:rsidTr="00434BDD">
        <w:tc>
          <w:tcPr>
            <w:tcW w:w="9882" w:type="dxa"/>
          </w:tcPr>
          <w:p w14:paraId="00104858" w14:textId="1F09C1AF" w:rsidR="007C10E0" w:rsidRPr="001724C6" w:rsidRDefault="007C10E0" w:rsidP="00FE131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406C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</w:t>
            </w:r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</w:t>
            </w:r>
            <w:r w:rsidR="00FE1317"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14:paraId="5A642778" w14:textId="77777777" w:rsidTr="00434BDD">
        <w:tc>
          <w:tcPr>
            <w:tcW w:w="9882" w:type="dxa"/>
          </w:tcPr>
          <w:p w14:paraId="13AC7729" w14:textId="77777777" w:rsidR="007C10E0" w:rsidRPr="00AA309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0E0" w14:paraId="494726E1" w14:textId="77777777" w:rsidTr="00434BDD">
        <w:tc>
          <w:tcPr>
            <w:tcW w:w="9882" w:type="dxa"/>
          </w:tcPr>
          <w:p w14:paraId="4F4B0A7E" w14:textId="77777777"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0CDE5A9E" w14:textId="62B9E1DA"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406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FE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14:paraId="50222F8E" w14:textId="77777777" w:rsidTr="00434BDD">
        <w:tc>
          <w:tcPr>
            <w:tcW w:w="9882" w:type="dxa"/>
          </w:tcPr>
          <w:p w14:paraId="49AB6A84" w14:textId="77777777"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87401D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B37718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18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B53D4"/>
    <w:rsid w:val="001724C6"/>
    <w:rsid w:val="002E1364"/>
    <w:rsid w:val="003903CF"/>
    <w:rsid w:val="00404354"/>
    <w:rsid w:val="00406C57"/>
    <w:rsid w:val="004A18A2"/>
    <w:rsid w:val="004D413E"/>
    <w:rsid w:val="00506F5D"/>
    <w:rsid w:val="005C2B65"/>
    <w:rsid w:val="005D0771"/>
    <w:rsid w:val="006050FE"/>
    <w:rsid w:val="006C2A7B"/>
    <w:rsid w:val="007C10E0"/>
    <w:rsid w:val="007C3A28"/>
    <w:rsid w:val="008C623B"/>
    <w:rsid w:val="008F45D9"/>
    <w:rsid w:val="009E7F36"/>
    <w:rsid w:val="00AA3098"/>
    <w:rsid w:val="00AC118C"/>
    <w:rsid w:val="00B6337E"/>
    <w:rsid w:val="00BA3557"/>
    <w:rsid w:val="00BC57BD"/>
    <w:rsid w:val="00CD5AA9"/>
    <w:rsid w:val="00DF77CC"/>
    <w:rsid w:val="00FC068B"/>
    <w:rsid w:val="00FE1317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343F"/>
  <w15:docId w15:val="{ED6C6CA8-1AC6-492F-A28B-96B808A3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Suhanova</cp:lastModifiedBy>
  <cp:revision>31</cp:revision>
  <cp:lastPrinted>2020-01-30T07:52:00Z</cp:lastPrinted>
  <dcterms:created xsi:type="dcterms:W3CDTF">2019-08-30T07:26:00Z</dcterms:created>
  <dcterms:modified xsi:type="dcterms:W3CDTF">2024-10-29T13:27:00Z</dcterms:modified>
</cp:coreProperties>
</file>